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E3C" w:rsidRPr="003E6E3C" w:rsidRDefault="009217E9" w:rsidP="003E6E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Name of the Programs</w:t>
      </w:r>
      <w:r w:rsidR="003E6E3C" w:rsidRPr="003E6E3C">
        <w:rPr>
          <w:rFonts w:ascii="Times New Roman" w:hAnsi="Times New Roman" w:cs="Times New Roman"/>
          <w:b/>
          <w:sz w:val="24"/>
          <w:szCs w:val="24"/>
        </w:rPr>
        <w:t xml:space="preserve"> approved by the AICTE</w:t>
      </w:r>
    </w:p>
    <w:p w:rsidR="003E6E3C" w:rsidRPr="003E6E3C" w:rsidRDefault="009217E9" w:rsidP="003E6E3C">
      <w:pPr>
        <w:jc w:val="center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(Academic Year -2025-26</w:t>
      </w:r>
      <w:r w:rsidR="003E6E3C" w:rsidRPr="003E6E3C">
        <w:rPr>
          <w:rFonts w:ascii="Times New Roman" w:hAnsi="Times New Roman" w:cs="Times New Roman"/>
          <w:b/>
          <w:sz w:val="24"/>
          <w:szCs w:val="24"/>
        </w:rPr>
        <w:t>)</w:t>
      </w:r>
    </w:p>
    <w:p w:rsidR="003E6E3C" w:rsidRPr="003E6E3C" w:rsidRDefault="003E6E3C" w:rsidP="003E6E3C">
      <w:pPr>
        <w:jc w:val="center"/>
        <w:rPr>
          <w:rFonts w:ascii="Times New Roman" w:hAnsi="Times New Roman" w:cs="Times New Roman"/>
          <w:b/>
          <w:noProof/>
        </w:rPr>
      </w:pPr>
    </w:p>
    <w:p w:rsidR="005422F2" w:rsidRDefault="009F5774">
      <w:r>
        <w:rPr>
          <w:noProof/>
        </w:rPr>
        <w:drawing>
          <wp:inline distT="0" distB="0" distL="0" distR="0">
            <wp:extent cx="5943600" cy="3229780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229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22F2" w:rsidSect="00293C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F5774"/>
    <w:rsid w:val="000F546A"/>
    <w:rsid w:val="00293CB4"/>
    <w:rsid w:val="003E6E3C"/>
    <w:rsid w:val="009217E9"/>
    <w:rsid w:val="00941E09"/>
    <w:rsid w:val="009F5774"/>
    <w:rsid w:val="00A03452"/>
    <w:rsid w:val="00AF2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C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5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57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Jcd Aps</dc:creator>
  <cp:lastModifiedBy>Jcd Aps</cp:lastModifiedBy>
  <cp:revision>2</cp:revision>
  <dcterms:created xsi:type="dcterms:W3CDTF">2025-05-31T07:15:00Z</dcterms:created>
  <dcterms:modified xsi:type="dcterms:W3CDTF">2025-05-31T07:15:00Z</dcterms:modified>
</cp:coreProperties>
</file>